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01" w:rsidRPr="00792701" w:rsidRDefault="00792701" w:rsidP="0079270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927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AF6113" wp14:editId="5F2BDEF5">
            <wp:simplePos x="0" y="0"/>
            <wp:positionH relativeFrom="margin">
              <wp:align>left</wp:align>
            </wp:positionH>
            <wp:positionV relativeFrom="paragraph">
              <wp:posOffset>-19050</wp:posOffset>
            </wp:positionV>
            <wp:extent cx="842106" cy="770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Opstina Niska Banja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06" cy="77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70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РЕПУБЛИКА СРБИЈА </w:t>
      </w:r>
    </w:p>
    <w:p w:rsidR="00792701" w:rsidRPr="00792701" w:rsidRDefault="00792701" w:rsidP="007927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9270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ГРАД  НИШ</w:t>
      </w:r>
    </w:p>
    <w:p w:rsidR="00792701" w:rsidRPr="00792701" w:rsidRDefault="00792701" w:rsidP="007927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9270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ГРАДСКА ОПШТИНА НИШКА БАЊА                                           </w:t>
      </w:r>
    </w:p>
    <w:p w:rsidR="00792701" w:rsidRPr="00313183" w:rsidRDefault="00792701" w:rsidP="00792701">
      <w:pPr>
        <w:spacing w:after="0" w:line="240" w:lineRule="auto"/>
        <w:ind w:left="720" w:right="38" w:firstLine="720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79270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Нишка Бања, </w:t>
      </w:r>
      <w:r w:rsidR="0031318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Школске чесме бб.</w:t>
      </w:r>
      <w:bookmarkStart w:id="0" w:name="_GoBack"/>
      <w:bookmarkEnd w:id="0"/>
    </w:p>
    <w:p w:rsidR="00792701" w:rsidRDefault="00792701" w:rsidP="0079270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2701" w:rsidRDefault="00792701" w:rsidP="0079270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5CB7" w:rsidRPr="001654F1" w:rsidRDefault="009C3E9E" w:rsidP="007927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3F3316" w:rsidRPr="001654F1">
        <w:rPr>
          <w:rFonts w:ascii="Times New Roman" w:hAnsi="Times New Roman" w:cs="Times New Roman"/>
          <w:b/>
          <w:sz w:val="24"/>
          <w:szCs w:val="24"/>
          <w:lang w:val="sr-Cyrl-RS"/>
        </w:rPr>
        <w:t>РИЈАВА НА КОНКУРС</w:t>
      </w:r>
    </w:p>
    <w:p w:rsidR="003F3316" w:rsidRDefault="003F3316" w:rsidP="007927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54F1">
        <w:rPr>
          <w:rFonts w:ascii="Times New Roman" w:hAnsi="Times New Roman" w:cs="Times New Roman"/>
          <w:b/>
          <w:sz w:val="24"/>
          <w:szCs w:val="24"/>
          <w:lang w:val="sr-Cyrl-RS"/>
        </w:rPr>
        <w:t>ЗА СУФИНАНСИРАЊЕ И ФИНАНСИРАЊЕ  ПРОЈЕК</w:t>
      </w:r>
      <w:r w:rsidR="001654F1" w:rsidRPr="001654F1">
        <w:rPr>
          <w:rFonts w:ascii="Times New Roman" w:hAnsi="Times New Roman" w:cs="Times New Roman"/>
          <w:b/>
          <w:sz w:val="24"/>
          <w:szCs w:val="24"/>
          <w:lang w:val="sr-Cyrl-RS"/>
        </w:rPr>
        <w:t>АТА УДРУЖЕЊА ГРАЂАНА И НЕВЛАДИНИХ ОРГАНИЗАЦИЈА</w:t>
      </w:r>
    </w:p>
    <w:p w:rsidR="00F96685" w:rsidRDefault="00F96685" w:rsidP="001654F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54F1" w:rsidRDefault="001654F1" w:rsidP="001654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Подаци о подносиоцу пријаве: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3504"/>
        <w:gridCol w:w="719"/>
        <w:gridCol w:w="4487"/>
      </w:tblGrid>
      <w:tr w:rsidR="001654F1" w:rsidTr="009C3E9E">
        <w:trPr>
          <w:trHeight w:val="1004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 назив носиоца програма или пројекта</w:t>
            </w:r>
          </w:p>
          <w:p w:rsidR="00A52B42" w:rsidRPr="00A52B42" w:rsidRDefault="00A52B42" w:rsidP="00165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 статус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23" w:type="dxa"/>
            <w:gridSpan w:val="2"/>
          </w:tcPr>
          <w:p w:rsidR="001654F1" w:rsidRPr="00A52B42" w:rsidRDefault="001654F1" w:rsidP="00165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Седиште и адреса</w:t>
            </w:r>
          </w:p>
        </w:tc>
        <w:tc>
          <w:tcPr>
            <w:tcW w:w="4487" w:type="dxa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Округ: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Општина: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28"/>
        </w:trPr>
        <w:tc>
          <w:tcPr>
            <w:tcW w:w="623" w:type="dxa"/>
          </w:tcPr>
          <w:p w:rsidR="001654F1" w:rsidRPr="00A52B42" w:rsidRDefault="001654F1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04" w:type="dxa"/>
          </w:tcPr>
          <w:p w:rsidR="001654F1" w:rsidRPr="00A52B42" w:rsidRDefault="00A52B42" w:rsidP="00A52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број: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28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47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328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54F1" w:rsidTr="009C3E9E">
        <w:trPr>
          <w:trHeight w:val="657"/>
        </w:trPr>
        <w:tc>
          <w:tcPr>
            <w:tcW w:w="623" w:type="dxa"/>
          </w:tcPr>
          <w:p w:rsidR="001654F1" w:rsidRPr="00A52B42" w:rsidRDefault="00A52B42" w:rsidP="0016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504" w:type="dxa"/>
          </w:tcPr>
          <w:p w:rsidR="001654F1" w:rsidRPr="00A52B42" w:rsidRDefault="00A52B42" w:rsidP="00A52B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лица овлалшћеног за заступање</w:t>
            </w:r>
          </w:p>
        </w:tc>
        <w:tc>
          <w:tcPr>
            <w:tcW w:w="5206" w:type="dxa"/>
            <w:gridSpan w:val="2"/>
          </w:tcPr>
          <w:p w:rsidR="001654F1" w:rsidRDefault="001654F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654F1" w:rsidRPr="009C3E9E" w:rsidRDefault="00F96685" w:rsidP="009C3E9E">
      <w:pPr>
        <w:rPr>
          <w:rFonts w:ascii="Times New Roman" w:hAnsi="Times New Roman" w:cs="Times New Roman"/>
          <w:b/>
          <w:lang w:val="sr-Cyrl-RS"/>
        </w:rPr>
      </w:pPr>
      <w:r w:rsidRPr="009C3E9E">
        <w:rPr>
          <w:rFonts w:ascii="Times New Roman" w:hAnsi="Times New Roman" w:cs="Times New Roman"/>
          <w:b/>
          <w:lang w:val="sr-Cyrl-RS"/>
        </w:rPr>
        <w:t>Подаци о програму или пројекту: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624"/>
        <w:gridCol w:w="5616"/>
        <w:gridCol w:w="3121"/>
      </w:tblGrid>
      <w:tr w:rsidR="00F96685" w:rsidTr="009C3E9E">
        <w:trPr>
          <w:trHeight w:val="931"/>
        </w:trPr>
        <w:tc>
          <w:tcPr>
            <w:tcW w:w="624" w:type="dxa"/>
          </w:tcPr>
          <w:p w:rsidR="006B0781" w:rsidRDefault="006B0781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616" w:type="dxa"/>
          </w:tcPr>
          <w:p w:rsidR="006B0781" w:rsidRDefault="006B0781" w:rsidP="006B078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96685" w:rsidRDefault="006B0781" w:rsidP="006B07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</w:t>
            </w:r>
            <w:r w:rsidR="00F96685">
              <w:rPr>
                <w:rFonts w:ascii="Times New Roman" w:hAnsi="Times New Roman" w:cs="Times New Roman"/>
                <w:lang w:val="sr-Cyrl-RS"/>
              </w:rPr>
              <w:t xml:space="preserve"> програма или пројекта</w:t>
            </w:r>
          </w:p>
          <w:p w:rsidR="006B0781" w:rsidRDefault="006B0781" w:rsidP="006B078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96685" w:rsidTr="009C3E9E">
        <w:trPr>
          <w:trHeight w:val="316"/>
        </w:trPr>
        <w:tc>
          <w:tcPr>
            <w:tcW w:w="624" w:type="dxa"/>
          </w:tcPr>
          <w:p w:rsidR="009C3E9E" w:rsidRDefault="009C3E9E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5616" w:type="dxa"/>
          </w:tcPr>
          <w:p w:rsidR="009C3E9E" w:rsidRDefault="009C3E9E" w:rsidP="006B078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96685" w:rsidRDefault="006B0781" w:rsidP="006B07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Циљ </w:t>
            </w:r>
            <w:r w:rsidR="00F96685">
              <w:rPr>
                <w:rFonts w:ascii="Times New Roman" w:hAnsi="Times New Roman" w:cs="Times New Roman"/>
                <w:lang w:val="sr-Cyrl-RS"/>
              </w:rPr>
              <w:t>програма или пројекта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96685" w:rsidTr="009C3E9E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Период реализације</w:t>
            </w:r>
          </w:p>
          <w:p w:rsidR="00F96685" w:rsidRDefault="00F96685" w:rsidP="006B07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(навест датум почетка и датум завршетка)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96685" w:rsidTr="009C3E9E">
        <w:trPr>
          <w:trHeight w:val="633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Укупна средства потребна за реализацију програма или пројекта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96685" w:rsidTr="009C3E9E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14.</w:t>
            </w:r>
          </w:p>
        </w:tc>
        <w:tc>
          <w:tcPr>
            <w:tcW w:w="5616" w:type="dxa"/>
          </w:tcPr>
          <w:p w:rsidR="00F96685" w:rsidRDefault="00F96685" w:rsidP="006B07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Износ средстава који се потражује од Градске општине Нишка Бања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96685" w:rsidTr="009C3E9E">
        <w:trPr>
          <w:trHeight w:val="614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Контакт особа за реализацију програма/пројекта</w:t>
            </w:r>
          </w:p>
          <w:p w:rsidR="006B0781" w:rsidRDefault="006B0781" w:rsidP="006B07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(име, презиме, функција)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96685" w:rsidTr="009C3E9E">
        <w:trPr>
          <w:trHeight w:val="316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 лица за контакт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96685" w:rsidTr="009C3E9E">
        <w:trPr>
          <w:trHeight w:val="297"/>
        </w:trPr>
        <w:tc>
          <w:tcPr>
            <w:tcW w:w="624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5616" w:type="dxa"/>
          </w:tcPr>
          <w:p w:rsidR="00F96685" w:rsidRDefault="006B0781" w:rsidP="006B07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Електронска пошта лица за контакт</w:t>
            </w:r>
          </w:p>
        </w:tc>
        <w:tc>
          <w:tcPr>
            <w:tcW w:w="3121" w:type="dxa"/>
          </w:tcPr>
          <w:p w:rsidR="00F96685" w:rsidRDefault="00F96685" w:rsidP="001654F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92701" w:rsidRDefault="00792701" w:rsidP="0079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41678" w:rsidRDefault="00141678" w:rsidP="0079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41678" w:rsidRDefault="00141678" w:rsidP="0079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41678" w:rsidRDefault="00141678" w:rsidP="0079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41678" w:rsidRPr="00792701" w:rsidRDefault="00141678" w:rsidP="0079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792701" w:rsidRPr="00792701" w:rsidTr="00141678">
        <w:trPr>
          <w:trHeight w:val="57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1" w:rsidRPr="00792701" w:rsidRDefault="00792701" w:rsidP="00792701">
            <w:pPr>
              <w:rPr>
                <w:rFonts w:ascii="Times New Roman" w:eastAsia="SimSun" w:hAnsi="Times New Roman" w:cs="Times New Roman"/>
                <w:sz w:val="24"/>
                <w:szCs w:val="24"/>
                <w:lang w:val="sr-Cyrl-CS" w:eastAsia="sr-Latn-CS"/>
              </w:rPr>
            </w:pPr>
            <w:r w:rsidRPr="00792701">
              <w:rPr>
                <w:rFonts w:ascii="Times New Roman" w:eastAsia="SimSun" w:hAnsi="Times New Roman" w:cs="Times New Roman"/>
                <w:sz w:val="24"/>
                <w:szCs w:val="24"/>
                <w:lang w:val="sr-Cyrl-CS" w:eastAsia="sr-Latn-CS"/>
              </w:rPr>
              <w:t>Евиденциони број*: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1" w:rsidRPr="00792701" w:rsidRDefault="00792701" w:rsidP="007927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792701" w:rsidRPr="00792701" w:rsidTr="00141678">
        <w:trPr>
          <w:trHeight w:val="63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01" w:rsidRPr="00792701" w:rsidRDefault="00792701" w:rsidP="00792701">
            <w:pPr>
              <w:rPr>
                <w:rFonts w:ascii="Times New Roman" w:eastAsia="SimSun" w:hAnsi="Times New Roman" w:cs="Times New Roman"/>
                <w:sz w:val="24"/>
                <w:szCs w:val="24"/>
                <w:lang w:val="sr-Cyrl-CS" w:eastAsia="sr-Latn-CS"/>
              </w:rPr>
            </w:pPr>
            <w:r w:rsidRPr="00792701">
              <w:rPr>
                <w:rFonts w:ascii="Times New Roman" w:eastAsia="SimSun" w:hAnsi="Times New Roman" w:cs="Times New Roman"/>
                <w:sz w:val="24"/>
                <w:szCs w:val="24"/>
                <w:lang w:val="sr-Cyrl-CS" w:eastAsia="sr-Latn-CS"/>
              </w:rPr>
              <w:t>Датум пријема пријаве*: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1" w:rsidRPr="00792701" w:rsidRDefault="00792701" w:rsidP="00792701">
            <w:pPr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  <w:lang w:val="sr-Cyrl-CS" w:eastAsia="sr-Latn-CS"/>
              </w:rPr>
            </w:pPr>
          </w:p>
        </w:tc>
      </w:tr>
      <w:tr w:rsidR="00792701" w:rsidRPr="00792701" w:rsidTr="00141678">
        <w:trPr>
          <w:trHeight w:val="58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1" w:rsidRPr="00792701" w:rsidRDefault="00792701" w:rsidP="0079270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CS" w:eastAsia="sr-Latn-CS"/>
              </w:rPr>
            </w:pPr>
            <w:proofErr w:type="spellStart"/>
            <w:r w:rsidRPr="0079270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Напомена</w:t>
            </w:r>
            <w:proofErr w:type="spellEnd"/>
            <w:r w:rsidRPr="00792701">
              <w:rPr>
                <w:rFonts w:ascii="Times New Roman" w:eastAsia="SimSun" w:hAnsi="Times New Roman" w:cs="Times New Roman"/>
                <w:sz w:val="24"/>
                <w:szCs w:val="24"/>
                <w:lang w:val="sr-Cyrl-CS" w:eastAsia="sr-Latn-CS"/>
              </w:rPr>
              <w:t>*:</w:t>
            </w:r>
          </w:p>
          <w:p w:rsidR="00792701" w:rsidRPr="00792701" w:rsidRDefault="00792701" w:rsidP="00792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1" w:rsidRPr="00792701" w:rsidRDefault="00792701" w:rsidP="007927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CS"/>
              </w:rPr>
            </w:pPr>
          </w:p>
        </w:tc>
      </w:tr>
    </w:tbl>
    <w:p w:rsidR="00792701" w:rsidRPr="00792701" w:rsidRDefault="00792701" w:rsidP="00792701">
      <w:pPr>
        <w:spacing w:after="0" w:line="240" w:lineRule="auto"/>
        <w:rPr>
          <w:rFonts w:ascii="Times New Roman" w:eastAsia="Times New Roman" w:hAnsi="Times New Roman" w:cs="Times New Roman"/>
          <w:i/>
          <w:lang w:val="sr-Cyrl-CS" w:eastAsia="sr-Latn-CS"/>
        </w:rPr>
      </w:pPr>
      <w:r w:rsidRPr="00792701">
        <w:rPr>
          <w:rFonts w:ascii="Times New Roman" w:eastAsia="Times New Roman" w:hAnsi="Times New Roman" w:cs="Times New Roman"/>
          <w:i/>
          <w:lang w:val="sr-Cyrl-CS" w:eastAsia="sr-Latn-CS"/>
        </w:rPr>
        <w:t>(*- попуњава Комисија)</w:t>
      </w:r>
    </w:p>
    <w:p w:rsidR="00F96685" w:rsidRDefault="00F96685" w:rsidP="001654F1">
      <w:pPr>
        <w:jc w:val="center"/>
        <w:rPr>
          <w:rFonts w:ascii="Times New Roman" w:hAnsi="Times New Roman" w:cs="Times New Roman"/>
          <w:lang w:val="sr-Cyrl-RS"/>
        </w:rPr>
      </w:pPr>
    </w:p>
    <w:sectPr w:rsidR="00F9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6"/>
    <w:rsid w:val="001370FA"/>
    <w:rsid w:val="00141678"/>
    <w:rsid w:val="001654F1"/>
    <w:rsid w:val="00313183"/>
    <w:rsid w:val="003F3316"/>
    <w:rsid w:val="003F3660"/>
    <w:rsid w:val="006B0781"/>
    <w:rsid w:val="00792701"/>
    <w:rsid w:val="00945CB7"/>
    <w:rsid w:val="009C3E9E"/>
    <w:rsid w:val="00A52B42"/>
    <w:rsid w:val="00F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AE9ED9-7080-48C3-9D20-58991E4E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2021-01-17T20:49:00Z</dcterms:created>
  <dcterms:modified xsi:type="dcterms:W3CDTF">2021-06-18T08:20:00Z</dcterms:modified>
</cp:coreProperties>
</file>